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CBCE" w14:textId="261A845C" w:rsidR="7616C612" w:rsidRPr="00996767" w:rsidRDefault="5F7C02E6" w:rsidP="5DB612EF">
      <w:pPr>
        <w:rPr>
          <w:b/>
          <w:bCs/>
          <w:sz w:val="28"/>
          <w:szCs w:val="28"/>
        </w:rPr>
      </w:pPr>
      <w:r w:rsidRPr="00996767">
        <w:rPr>
          <w:b/>
          <w:bCs/>
          <w:sz w:val="24"/>
          <w:szCs w:val="24"/>
        </w:rPr>
        <w:t>Reflective evaluation</w:t>
      </w:r>
    </w:p>
    <w:p w14:paraId="00905032" w14:textId="5BF5E398" w:rsidR="5F7C02E6" w:rsidRPr="00996767" w:rsidRDefault="5F7C02E6" w:rsidP="7616C612">
      <w:r w:rsidRPr="00996767">
        <w:rPr>
          <w:b/>
          <w:bCs/>
        </w:rPr>
        <w:t xml:space="preserve">Experience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00996767" w:rsidRPr="00996767" w14:paraId="6B1354F4" w14:textId="77777777" w:rsidTr="64543546">
        <w:tc>
          <w:tcPr>
            <w:tcW w:w="9026" w:type="dxa"/>
          </w:tcPr>
          <w:p w14:paraId="3D67F5C3" w14:textId="406D3732" w:rsidR="37B61C9C" w:rsidRPr="00996767" w:rsidRDefault="005D0002" w:rsidP="7616C612">
            <w:pPr>
              <w:rPr>
                <w:b/>
                <w:bCs/>
              </w:rPr>
            </w:pPr>
            <w:r w:rsidRPr="00996767">
              <w:rPr>
                <w:b/>
                <w:bCs/>
              </w:rPr>
              <w:t>Client requirements</w:t>
            </w:r>
          </w:p>
          <w:p w14:paraId="078581E1" w14:textId="51FF5700" w:rsidR="7616C612" w:rsidRPr="00996767" w:rsidRDefault="7616C612" w:rsidP="7616C612"/>
          <w:p w14:paraId="22EC6CBB" w14:textId="799D00DD" w:rsidR="7616C612" w:rsidRPr="00996767" w:rsidRDefault="7616C612" w:rsidP="7616C612"/>
          <w:p w14:paraId="12670FF6" w14:textId="3587CEA2" w:rsidR="7616C612" w:rsidRPr="00996767" w:rsidRDefault="7616C612" w:rsidP="7616C612"/>
        </w:tc>
      </w:tr>
      <w:tr w:rsidR="7616C612" w:rsidRPr="00996767" w14:paraId="11AEB11B" w14:textId="77777777" w:rsidTr="64543546">
        <w:tc>
          <w:tcPr>
            <w:tcW w:w="9026" w:type="dxa"/>
          </w:tcPr>
          <w:p w14:paraId="698BAFDD" w14:textId="06220D3D" w:rsidR="586811A5" w:rsidRPr="00996767" w:rsidRDefault="586811A5" w:rsidP="7616C612">
            <w:pPr>
              <w:rPr>
                <w:b/>
                <w:bCs/>
              </w:rPr>
            </w:pPr>
            <w:r w:rsidRPr="00996767">
              <w:rPr>
                <w:b/>
                <w:bCs/>
              </w:rPr>
              <w:t>Own performance</w:t>
            </w:r>
          </w:p>
          <w:p w14:paraId="4F773150" w14:textId="5FFF7DCC" w:rsidR="586811A5" w:rsidRPr="00996767" w:rsidRDefault="487E166F" w:rsidP="5DB612EF">
            <w:r w:rsidRPr="00996767">
              <w:t>What you achieved</w:t>
            </w:r>
          </w:p>
          <w:p w14:paraId="00B89657" w14:textId="17032433" w:rsidR="7616C612" w:rsidRPr="00996767" w:rsidRDefault="7616C612" w:rsidP="7616C612"/>
          <w:p w14:paraId="3A4F3EA7" w14:textId="581ED058" w:rsidR="7616C612" w:rsidRPr="00996767" w:rsidRDefault="7616C612" w:rsidP="7616C612"/>
          <w:p w14:paraId="3C46C24E" w14:textId="15E413D6" w:rsidR="5DB612EF" w:rsidRPr="00996767" w:rsidRDefault="5DB612EF" w:rsidP="5DB612EF"/>
          <w:p w14:paraId="49277246" w14:textId="5153DB13" w:rsidR="586811A5" w:rsidRPr="00996767" w:rsidRDefault="586811A5" w:rsidP="7616C612">
            <w:r w:rsidRPr="00996767">
              <w:t>What was most difficult</w:t>
            </w:r>
          </w:p>
          <w:p w14:paraId="769FF44A" w14:textId="4E7DB757" w:rsidR="7616C612" w:rsidRPr="00996767" w:rsidRDefault="7616C612" w:rsidP="7616C612"/>
          <w:p w14:paraId="2169E43A" w14:textId="20F29478" w:rsidR="7616C612" w:rsidRPr="00996767" w:rsidRDefault="7616C612" w:rsidP="7616C612"/>
          <w:p w14:paraId="1D3FF012" w14:textId="3A680E6B" w:rsidR="7616C612" w:rsidRPr="00996767" w:rsidRDefault="7616C612" w:rsidP="7616C612"/>
        </w:tc>
      </w:tr>
    </w:tbl>
    <w:p w14:paraId="397B863A" w14:textId="701A0DDE" w:rsidR="5DB612EF" w:rsidRPr="00996767" w:rsidRDefault="5DB612EF" w:rsidP="5DB612EF">
      <w:pPr>
        <w:rPr>
          <w:b/>
          <w:bCs/>
        </w:rPr>
      </w:pPr>
    </w:p>
    <w:p w14:paraId="7E1BD9AC" w14:textId="00C6C6E2" w:rsidR="115205B8" w:rsidRPr="00996767" w:rsidRDefault="115205B8" w:rsidP="00D23D84">
      <w:pPr>
        <w:pStyle w:val="NoSpacing"/>
        <w:spacing w:after="160"/>
      </w:pPr>
      <w:r w:rsidRPr="00996767">
        <w:rPr>
          <w:b/>
          <w:bCs/>
        </w:rPr>
        <w:t>Process</w:t>
      </w:r>
      <w:r w:rsidR="3C2C05EA" w:rsidRPr="00996767">
        <w:rPr>
          <w:b/>
          <w:bCs/>
        </w:rPr>
        <w:t>es taken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00996767" w:rsidRPr="00996767" w14:paraId="266DE182" w14:textId="77777777" w:rsidTr="64543546">
        <w:tc>
          <w:tcPr>
            <w:tcW w:w="9026" w:type="dxa"/>
          </w:tcPr>
          <w:p w14:paraId="5EC83901" w14:textId="59FE622F" w:rsidR="19162F84" w:rsidRPr="00996767" w:rsidRDefault="4DA0874F" w:rsidP="7616C612">
            <w:pPr>
              <w:rPr>
                <w:b/>
                <w:bCs/>
              </w:rPr>
            </w:pPr>
            <w:r w:rsidRPr="00996767">
              <w:rPr>
                <w:b/>
                <w:bCs/>
              </w:rPr>
              <w:t xml:space="preserve">Key </w:t>
            </w:r>
            <w:r w:rsidR="091EF3CD" w:rsidRPr="00996767">
              <w:rPr>
                <w:b/>
                <w:bCs/>
              </w:rPr>
              <w:t xml:space="preserve">Actions </w:t>
            </w:r>
          </w:p>
          <w:p w14:paraId="2DFE9FE4" w14:textId="5CD64B7B" w:rsidR="7616C612" w:rsidRPr="00996767" w:rsidRDefault="7616C612" w:rsidP="7616C612"/>
          <w:p w14:paraId="09794620" w14:textId="5AD92114" w:rsidR="7616C612" w:rsidRPr="00996767" w:rsidRDefault="7616C612" w:rsidP="7616C612"/>
          <w:p w14:paraId="507B93A8" w14:textId="5A572348" w:rsidR="7616C612" w:rsidRPr="00996767" w:rsidRDefault="7616C612" w:rsidP="7616C612"/>
        </w:tc>
      </w:tr>
      <w:tr w:rsidR="7616C612" w:rsidRPr="00996767" w14:paraId="3B4284FB" w14:textId="77777777" w:rsidTr="64543546">
        <w:tc>
          <w:tcPr>
            <w:tcW w:w="9026" w:type="dxa"/>
          </w:tcPr>
          <w:p w14:paraId="6B93C958" w14:textId="00BD1074" w:rsidR="7F4FEB49" w:rsidRPr="00996767" w:rsidRDefault="286F0FC7" w:rsidP="7616C612">
            <w:pPr>
              <w:rPr>
                <w:b/>
                <w:bCs/>
              </w:rPr>
            </w:pPr>
            <w:r w:rsidRPr="00996767">
              <w:rPr>
                <w:b/>
                <w:bCs/>
              </w:rPr>
              <w:t>Tools and techniques</w:t>
            </w:r>
            <w:r w:rsidR="4D7F4E74" w:rsidRPr="00996767">
              <w:rPr>
                <w:b/>
                <w:bCs/>
              </w:rPr>
              <w:t xml:space="preserve"> used</w:t>
            </w:r>
          </w:p>
          <w:p w14:paraId="5E581177" w14:textId="1ED5E83E" w:rsidR="7616C612" w:rsidRPr="00996767" w:rsidRDefault="7616C612" w:rsidP="7616C612"/>
          <w:p w14:paraId="7FA87B20" w14:textId="3AA90C3A" w:rsidR="7616C612" w:rsidRPr="00996767" w:rsidRDefault="7616C612" w:rsidP="7616C612"/>
          <w:p w14:paraId="6135910F" w14:textId="59FC1404" w:rsidR="7616C612" w:rsidRPr="00996767" w:rsidRDefault="7616C612" w:rsidP="7616C612"/>
        </w:tc>
      </w:tr>
    </w:tbl>
    <w:p w14:paraId="46C0F8E6" w14:textId="51FF532A" w:rsidR="7616C612" w:rsidRPr="00996767" w:rsidRDefault="7616C612" w:rsidP="5DB612EF">
      <w:pPr>
        <w:pStyle w:val="NoSpacing"/>
      </w:pPr>
    </w:p>
    <w:p w14:paraId="4B9F12C9" w14:textId="07B6B424" w:rsidR="07D1E4A2" w:rsidRPr="00996767" w:rsidRDefault="0F6D2EB6" w:rsidP="00D23D84">
      <w:r w:rsidRPr="00996767">
        <w:rPr>
          <w:b/>
          <w:bCs/>
        </w:rPr>
        <w:t xml:space="preserve">Key </w:t>
      </w:r>
      <w:r w:rsidR="07D1E4A2" w:rsidRPr="00996767">
        <w:rPr>
          <w:b/>
          <w:bCs/>
        </w:rPr>
        <w:t>Outcomes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00996767" w:rsidRPr="00996767" w14:paraId="462C9AB6" w14:textId="77777777" w:rsidTr="65A5F44B">
        <w:tc>
          <w:tcPr>
            <w:tcW w:w="9026" w:type="dxa"/>
          </w:tcPr>
          <w:p w14:paraId="7027D5D7" w14:textId="60C94895" w:rsidR="07D1E4A2" w:rsidRPr="00996767" w:rsidRDefault="07D1E4A2" w:rsidP="7616C612">
            <w:pPr>
              <w:rPr>
                <w:b/>
                <w:bCs/>
              </w:rPr>
            </w:pPr>
            <w:r w:rsidRPr="00996767">
              <w:rPr>
                <w:b/>
                <w:bCs/>
              </w:rPr>
              <w:t>Proposed solution</w:t>
            </w:r>
          </w:p>
          <w:p w14:paraId="5F893001" w14:textId="3BC527FE" w:rsidR="7616C612" w:rsidRPr="00996767" w:rsidRDefault="7616C612" w:rsidP="7616C612"/>
          <w:p w14:paraId="6EBFB73F" w14:textId="6E64198A" w:rsidR="7616C612" w:rsidRPr="00996767" w:rsidRDefault="7616C612" w:rsidP="7616C612"/>
          <w:p w14:paraId="4EBF45A1" w14:textId="45F7E282" w:rsidR="7616C612" w:rsidRPr="00996767" w:rsidRDefault="7616C612" w:rsidP="7616C612"/>
        </w:tc>
      </w:tr>
      <w:tr w:rsidR="00996767" w:rsidRPr="00996767" w14:paraId="033B9AEE" w14:textId="77777777" w:rsidTr="65A5F44B">
        <w:tc>
          <w:tcPr>
            <w:tcW w:w="9026" w:type="dxa"/>
          </w:tcPr>
          <w:p w14:paraId="23521DDF" w14:textId="64DF3175" w:rsidR="51D4D492" w:rsidRPr="00996767" w:rsidRDefault="51D4D492" w:rsidP="65A5F44B">
            <w:pPr>
              <w:rPr>
                <w:b/>
                <w:bCs/>
              </w:rPr>
            </w:pPr>
            <w:r w:rsidRPr="00996767">
              <w:rPr>
                <w:b/>
                <w:bCs/>
              </w:rPr>
              <w:t xml:space="preserve">Application of methods </w:t>
            </w:r>
          </w:p>
          <w:p w14:paraId="1BB05B87" w14:textId="2F372A56" w:rsidR="65A5F44B" w:rsidRPr="00996767" w:rsidRDefault="65A5F44B" w:rsidP="65A5F44B">
            <w:pPr>
              <w:rPr>
                <w:b/>
                <w:bCs/>
              </w:rPr>
            </w:pPr>
          </w:p>
          <w:p w14:paraId="3BF77045" w14:textId="39C36F03" w:rsidR="65A5F44B" w:rsidRPr="00996767" w:rsidRDefault="65A5F44B" w:rsidP="65A5F44B">
            <w:pPr>
              <w:rPr>
                <w:b/>
                <w:bCs/>
              </w:rPr>
            </w:pPr>
          </w:p>
          <w:p w14:paraId="5CEF9282" w14:textId="03549D8D" w:rsidR="65A5F44B" w:rsidRPr="00996767" w:rsidRDefault="65A5F44B" w:rsidP="65A5F44B">
            <w:pPr>
              <w:rPr>
                <w:b/>
                <w:bCs/>
              </w:rPr>
            </w:pPr>
          </w:p>
        </w:tc>
      </w:tr>
      <w:tr w:rsidR="00996767" w:rsidRPr="00996767" w14:paraId="3171B321" w14:textId="77777777" w:rsidTr="65A5F44B">
        <w:tc>
          <w:tcPr>
            <w:tcW w:w="9026" w:type="dxa"/>
          </w:tcPr>
          <w:p w14:paraId="1C674602" w14:textId="201581AE" w:rsidR="51D4D492" w:rsidRPr="00996767" w:rsidRDefault="51D4D492" w:rsidP="65A5F44B">
            <w:pPr>
              <w:rPr>
                <w:b/>
                <w:bCs/>
              </w:rPr>
            </w:pPr>
            <w:r w:rsidRPr="00996767">
              <w:rPr>
                <w:b/>
                <w:bCs/>
              </w:rPr>
              <w:t>The effectiveness of the tools and techniques</w:t>
            </w:r>
          </w:p>
          <w:p w14:paraId="6CBB00F4" w14:textId="4BD7ABE0" w:rsidR="65A5F44B" w:rsidRPr="00996767" w:rsidRDefault="65A5F44B" w:rsidP="65A5F44B">
            <w:pPr>
              <w:rPr>
                <w:b/>
                <w:bCs/>
              </w:rPr>
            </w:pPr>
          </w:p>
          <w:p w14:paraId="35F3174A" w14:textId="1AB2328F" w:rsidR="65A5F44B" w:rsidRPr="00996767" w:rsidRDefault="65A5F44B" w:rsidP="65A5F44B">
            <w:pPr>
              <w:rPr>
                <w:b/>
                <w:bCs/>
              </w:rPr>
            </w:pPr>
          </w:p>
          <w:p w14:paraId="0FD6D2CF" w14:textId="681ECB54" w:rsidR="65A5F44B" w:rsidRPr="00996767" w:rsidRDefault="65A5F44B" w:rsidP="65A5F44B">
            <w:pPr>
              <w:rPr>
                <w:b/>
                <w:bCs/>
              </w:rPr>
            </w:pPr>
          </w:p>
        </w:tc>
      </w:tr>
      <w:tr w:rsidR="7616C612" w:rsidRPr="00996767" w14:paraId="4900F1E6" w14:textId="77777777" w:rsidTr="65A5F44B">
        <w:tc>
          <w:tcPr>
            <w:tcW w:w="9026" w:type="dxa"/>
          </w:tcPr>
          <w:p w14:paraId="61F210B3" w14:textId="0B53FDD7" w:rsidR="19162F84" w:rsidRPr="00996767" w:rsidRDefault="19162F84" w:rsidP="7616C612">
            <w:pPr>
              <w:rPr>
                <w:b/>
                <w:bCs/>
              </w:rPr>
            </w:pPr>
            <w:r w:rsidRPr="00996767">
              <w:rPr>
                <w:b/>
                <w:bCs/>
              </w:rPr>
              <w:t>Learning and development needs</w:t>
            </w:r>
          </w:p>
          <w:p w14:paraId="0E354C46" w14:textId="6BFAEB1C" w:rsidR="7616C612" w:rsidRPr="00996767" w:rsidRDefault="7616C612" w:rsidP="7616C612"/>
          <w:p w14:paraId="007A04B0" w14:textId="0691AB60" w:rsidR="7616C612" w:rsidRDefault="7616C612" w:rsidP="7616C612"/>
          <w:p w14:paraId="1D683F05" w14:textId="43465EAF" w:rsidR="00E475B3" w:rsidRDefault="00E475B3" w:rsidP="7616C612"/>
          <w:p w14:paraId="7DAB3E6E" w14:textId="77777777" w:rsidR="00E475B3" w:rsidRPr="00996767" w:rsidRDefault="00E475B3" w:rsidP="7616C612"/>
          <w:p w14:paraId="2E244A6B" w14:textId="7C4A3C5A" w:rsidR="7616C612" w:rsidRPr="00996767" w:rsidRDefault="7616C612" w:rsidP="7616C612"/>
        </w:tc>
      </w:tr>
    </w:tbl>
    <w:p w14:paraId="5CCD9C0D" w14:textId="42229CBF" w:rsidR="7616C612" w:rsidRPr="00996767" w:rsidRDefault="7616C612" w:rsidP="7616C612"/>
    <w:p w14:paraId="47EE0025" w14:textId="24C0E267" w:rsidR="7616C612" w:rsidRPr="00996767" w:rsidRDefault="7616C612" w:rsidP="7616C612"/>
    <w:sectPr w:rsidR="7616C612" w:rsidRPr="0099676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0C5"/>
    <w:multiLevelType w:val="hybridMultilevel"/>
    <w:tmpl w:val="1272E1A2"/>
    <w:lvl w:ilvl="0" w:tplc="A6663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80F2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F4D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03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22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EA4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CA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4C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A6E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13EF5"/>
    <w:multiLevelType w:val="hybridMultilevel"/>
    <w:tmpl w:val="1A300014"/>
    <w:lvl w:ilvl="0" w:tplc="39B2F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44C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720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24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25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842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C3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87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4A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15F9B"/>
    <w:multiLevelType w:val="hybridMultilevel"/>
    <w:tmpl w:val="1EE0C66E"/>
    <w:lvl w:ilvl="0" w:tplc="27A8B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CE1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66C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FE5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C2E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0D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48F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A6B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7A2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42451"/>
    <w:multiLevelType w:val="hybridMultilevel"/>
    <w:tmpl w:val="DEA86E5A"/>
    <w:lvl w:ilvl="0" w:tplc="E30E1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0C3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104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1E7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85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40F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226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F42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CAC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032728">
    <w:abstractNumId w:val="0"/>
  </w:num>
  <w:num w:numId="2" w16cid:durableId="446196480">
    <w:abstractNumId w:val="3"/>
  </w:num>
  <w:num w:numId="3" w16cid:durableId="210196006">
    <w:abstractNumId w:val="1"/>
  </w:num>
  <w:num w:numId="4" w16cid:durableId="1082095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7C7863"/>
    <w:rsid w:val="005D0002"/>
    <w:rsid w:val="00752AFD"/>
    <w:rsid w:val="007731FC"/>
    <w:rsid w:val="00996767"/>
    <w:rsid w:val="00C16DA5"/>
    <w:rsid w:val="00D23D84"/>
    <w:rsid w:val="00E475B3"/>
    <w:rsid w:val="019F5077"/>
    <w:rsid w:val="02D07C08"/>
    <w:rsid w:val="02E62745"/>
    <w:rsid w:val="04D1F399"/>
    <w:rsid w:val="062C47CD"/>
    <w:rsid w:val="07D1E4A2"/>
    <w:rsid w:val="091EF3CD"/>
    <w:rsid w:val="0973DE4B"/>
    <w:rsid w:val="0F6D2EB6"/>
    <w:rsid w:val="115205B8"/>
    <w:rsid w:val="13655316"/>
    <w:rsid w:val="1660ED03"/>
    <w:rsid w:val="19162F84"/>
    <w:rsid w:val="1AFB20C6"/>
    <w:rsid w:val="1BD476FC"/>
    <w:rsid w:val="1CB967D0"/>
    <w:rsid w:val="1CD1F13F"/>
    <w:rsid w:val="2007FA4D"/>
    <w:rsid w:val="2750A31A"/>
    <w:rsid w:val="286F0FC7"/>
    <w:rsid w:val="33CECAB4"/>
    <w:rsid w:val="346D3102"/>
    <w:rsid w:val="37B61C9C"/>
    <w:rsid w:val="38721767"/>
    <w:rsid w:val="3C2C05EA"/>
    <w:rsid w:val="3C58C5B3"/>
    <w:rsid w:val="3F3B7D21"/>
    <w:rsid w:val="4429318F"/>
    <w:rsid w:val="487E166F"/>
    <w:rsid w:val="49D6F143"/>
    <w:rsid w:val="4B8941A9"/>
    <w:rsid w:val="4B984181"/>
    <w:rsid w:val="4D7F4E74"/>
    <w:rsid w:val="4DA0874F"/>
    <w:rsid w:val="4FBF95F6"/>
    <w:rsid w:val="51D4D492"/>
    <w:rsid w:val="52C2BE48"/>
    <w:rsid w:val="58075318"/>
    <w:rsid w:val="586811A5"/>
    <w:rsid w:val="5CC9C2B0"/>
    <w:rsid w:val="5DB612EF"/>
    <w:rsid w:val="5E923644"/>
    <w:rsid w:val="5F7C02E6"/>
    <w:rsid w:val="64543546"/>
    <w:rsid w:val="65A5F44B"/>
    <w:rsid w:val="65B6407A"/>
    <w:rsid w:val="690EF220"/>
    <w:rsid w:val="6CD0E99D"/>
    <w:rsid w:val="6D06B663"/>
    <w:rsid w:val="6D457B9C"/>
    <w:rsid w:val="6EEAF458"/>
    <w:rsid w:val="70674628"/>
    <w:rsid w:val="7185CA17"/>
    <w:rsid w:val="7616C612"/>
    <w:rsid w:val="79AA6AC0"/>
    <w:rsid w:val="7AEA4F7E"/>
    <w:rsid w:val="7B7C7863"/>
    <w:rsid w:val="7F4FE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C7863"/>
  <w15:chartTrackingRefBased/>
  <w15:docId w15:val="{757A43D7-5AD9-48FE-A2A2-595BB9C1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EADB7FADBDD46A137E2529A6AB338" ma:contentTypeVersion="32" ma:contentTypeDescription="Create a new document." ma:contentTypeScope="" ma:versionID="881040a466a60294301f7974587c4a23">
  <xsd:schema xmlns:xsd="http://www.w3.org/2001/XMLSchema" xmlns:xs="http://www.w3.org/2001/XMLSchema" xmlns:p="http://schemas.microsoft.com/office/2006/metadata/properties" xmlns:ns1="http://schemas.microsoft.com/sharepoint/v3" xmlns:ns2="87480d1a-c80c-477c-9f53-d14d87a45f08" xmlns:ns3="beb00d12-24e9-4294-9648-655a57296783" targetNamespace="http://schemas.microsoft.com/office/2006/metadata/properties" ma:root="true" ma:fieldsID="a4063239e325b39e4f85bb5a2a1d9aae" ns1:_="" ns2:_="" ns3:_="">
    <xsd:import namespace="http://schemas.microsoft.com/sharepoint/v3"/>
    <xsd:import namespace="87480d1a-c80c-477c-9f53-d14d87a45f08"/>
    <xsd:import namespace="beb00d12-24e9-4294-9648-655a57296783"/>
    <xsd:element name="properties">
      <xsd:complexType>
        <xsd:sequence>
          <xsd:element name="documentManagement">
            <xsd:complexType>
              <xsd:all>
                <xsd:element ref="ns2:Owner"/>
                <xsd:element ref="ns2:Route_x002f_Pathwa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ueuy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0d1a-c80c-477c-9f53-d14d87a45f08" elementFormDefault="qualified">
    <xsd:import namespace="http://schemas.microsoft.com/office/2006/documentManagement/types"/>
    <xsd:import namespace="http://schemas.microsoft.com/office/infopath/2007/PartnerControls"/>
    <xsd:element name="Owner" ma:index="2" ma:displayName="Owner" ma:description="Designated Owner of the Fold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oute_x002f_Pathway" ma:index="3" nillable="true" ma:displayName="Route/Pathway" ma:internalName="Route_x002f_Pathway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hidden="true" ma:internalName="Sign_x002d_off_x0020_status" ma:readOnly="false">
      <xsd:simpleType>
        <xsd:restriction base="dms:Text"/>
      </xsd:simpleType>
    </xsd:element>
    <xsd:element name="ueuy" ma:index="24" nillable="true" ma:displayName="Text" ma:hidden="true" ma:internalName="ueuy" ma:readOnly="fals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00d12-24e9-4294-9648-655a572967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711e498a-d3b6-4874-a802-681ec4e0184d}" ma:internalName="TaxCatchAll" ma:showField="CatchAllData" ma:web="beb00d12-24e9-4294-9648-655a572967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ueuy xmlns="87480d1a-c80c-477c-9f53-d14d87a45f08" xsi:nil="true"/>
    <Owner xmlns="87480d1a-c80c-477c-9f53-d14d87a45f08">
      <UserInfo>
        <DisplayName>Joanna Fairless</DisplayName>
        <AccountId>23</AccountId>
        <AccountType/>
      </UserInfo>
    </Owner>
    <Route_x002f_Pathway xmlns="87480d1a-c80c-477c-9f53-d14d87a45f08" xsi:nil="true"/>
    <_Flow_SignoffStatus xmlns="87480d1a-c80c-477c-9f53-d14d87a45f08" xsi:nil="true"/>
    <SharedWithUsers xmlns="beb00d12-24e9-4294-9648-655a57296783">
      <UserInfo>
        <DisplayName/>
        <AccountId xsi:nil="true"/>
        <AccountType/>
      </UserInfo>
    </SharedWithUsers>
    <MediaLengthInSeconds xmlns="87480d1a-c80c-477c-9f53-d14d87a45f08" xsi:nil="true"/>
    <TaxCatchAll xmlns="beb00d12-24e9-4294-9648-655a57296783" xsi:nil="true"/>
    <lcf76f155ced4ddcb4097134ff3c332f xmlns="87480d1a-c80c-477c-9f53-d14d87a45f0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21C01C-630A-46EC-9E16-8E9C0B065451}"/>
</file>

<file path=customXml/itemProps2.xml><?xml version="1.0" encoding="utf-8"?>
<ds:datastoreItem xmlns:ds="http://schemas.openxmlformats.org/officeDocument/2006/customXml" ds:itemID="{92A6EC16-9EDD-4FFF-87D9-DA40B265A8E9}">
  <ds:schemaRefs>
    <ds:schemaRef ds:uri="http://purl.org/dc/elements/1.1/"/>
    <ds:schemaRef ds:uri="http://schemas.microsoft.com/sharepoint/v3"/>
    <ds:schemaRef ds:uri="beb00d12-24e9-4294-9648-655a57296783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7480d1a-c80c-477c-9f53-d14d87a45f0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99C6ACE-A6F4-4141-A6BC-FF0E9E0CCC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Mills</dc:creator>
  <cp:keywords/>
  <dc:description/>
  <cp:lastModifiedBy>Joanna Wilkinson</cp:lastModifiedBy>
  <cp:revision>4</cp:revision>
  <dcterms:created xsi:type="dcterms:W3CDTF">2021-07-06T11:21:00Z</dcterms:created>
  <dcterms:modified xsi:type="dcterms:W3CDTF">2022-11-03T11:44:00Z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0x010100CE6EADB7FADBDD46A137E2529A6AB338</vt:lpwstr>
  </property>
  <property fmtid="{D5CDD505-2E9C-101B-9397-08002B2CF9AE}" pid="3" name="Order">
    <vt:r8>27202000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